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6029348" w:rsidR="00B6607C" w:rsidRDefault="00585835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ACTISOFT</w:t>
      </w:r>
      <w:r w:rsidR="00BD247E">
        <w:rPr>
          <w:i/>
          <w:iCs/>
          <w:sz w:val="32"/>
          <w:szCs w:val="32"/>
          <w:u w:val="double"/>
        </w:rPr>
        <w:t xml:space="preserve"> ULTRA</w:t>
      </w:r>
      <w:r w:rsidR="008603F6">
        <w:rPr>
          <w:i/>
          <w:iCs/>
          <w:sz w:val="32"/>
          <w:szCs w:val="32"/>
          <w:u w:val="double"/>
        </w:rPr>
        <w:t xml:space="preserve"> </w:t>
      </w:r>
      <w:r w:rsidR="00BD247E">
        <w:rPr>
          <w:i/>
          <w:iCs/>
          <w:sz w:val="32"/>
          <w:szCs w:val="32"/>
          <w:u w:val="double"/>
        </w:rPr>
        <w:t xml:space="preserve">ÇAMAŞIR SUYU </w:t>
      </w:r>
      <w:r>
        <w:rPr>
          <w:i/>
          <w:iCs/>
          <w:sz w:val="32"/>
          <w:szCs w:val="32"/>
          <w:u w:val="double"/>
        </w:rPr>
        <w:t xml:space="preserve">LİMON FERAHLIĞI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28EC0409" w:rsidR="001A7E9B" w:rsidRPr="00B12D1A" w:rsidRDefault="008603F6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Yağ Asidi (Fatty Acid, C8-C18 and C18-unsaturated)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314EF0B" w:rsidR="00B6607C" w:rsidRPr="00B12D1A" w:rsidRDefault="00E4731D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02757321" w14:textId="77777777" w:rsidR="007B3A9C" w:rsidRDefault="007B3A9C" w:rsidP="007B3A9C">
            <w:pPr>
              <w:spacing w:line="259" w:lineRule="auto"/>
              <w:rPr>
                <w:sz w:val="26"/>
                <w:szCs w:val="26"/>
              </w:rPr>
            </w:pPr>
          </w:p>
          <w:p w14:paraId="4C0EE266" w14:textId="1C3398B1" w:rsidR="00E4731D" w:rsidRPr="00B12D1A" w:rsidRDefault="00E4731D" w:rsidP="007B3A9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</w:t>
            </w:r>
            <w:r w:rsidR="007B3A9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alki</w:t>
            </w:r>
            <w:r w:rsidR="007B3A9C">
              <w:rPr>
                <w:sz w:val="26"/>
                <w:szCs w:val="26"/>
              </w:rPr>
              <w:t>dimetil, N-oksitler</w:t>
            </w: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707197EF" w:rsidR="007B3A9C" w:rsidRPr="00B12D1A" w:rsidRDefault="007B3A9C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3832E6"/>
    <w:rsid w:val="0041486F"/>
    <w:rsid w:val="00585835"/>
    <w:rsid w:val="005A5BB1"/>
    <w:rsid w:val="00626C2B"/>
    <w:rsid w:val="00673B82"/>
    <w:rsid w:val="00685732"/>
    <w:rsid w:val="006A4741"/>
    <w:rsid w:val="00723A46"/>
    <w:rsid w:val="007B3A9C"/>
    <w:rsid w:val="008603F6"/>
    <w:rsid w:val="00920322"/>
    <w:rsid w:val="009913A9"/>
    <w:rsid w:val="00A17978"/>
    <w:rsid w:val="00AE2013"/>
    <w:rsid w:val="00B12D1A"/>
    <w:rsid w:val="00B6607C"/>
    <w:rsid w:val="00BB42DE"/>
    <w:rsid w:val="00BB45B4"/>
    <w:rsid w:val="00BD247E"/>
    <w:rsid w:val="00CD5FA0"/>
    <w:rsid w:val="00D44519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13</cp:revision>
  <dcterms:created xsi:type="dcterms:W3CDTF">2025-07-04T13:51:00Z</dcterms:created>
  <dcterms:modified xsi:type="dcterms:W3CDTF">2025-10-13T14:45:00Z</dcterms:modified>
</cp:coreProperties>
</file>